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</w:t>
      </w:r>
      <w:proofErr w:type="gramStart"/>
      <w:r>
        <w:rPr>
          <w:sz w:val="28"/>
          <w:szCs w:val="28"/>
        </w:rPr>
        <w:t>территории  Н</w:t>
      </w:r>
      <w:r w:rsidR="00ED0868">
        <w:rPr>
          <w:sz w:val="28"/>
          <w:szCs w:val="28"/>
        </w:rPr>
        <w:t>иколаевского</w:t>
      </w:r>
      <w:proofErr w:type="gramEnd"/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A94086">
        <w:rPr>
          <w:sz w:val="28"/>
          <w:szCs w:val="28"/>
        </w:rPr>
        <w:t xml:space="preserve"> на</w:t>
      </w:r>
      <w:r w:rsidR="008659ED">
        <w:rPr>
          <w:sz w:val="28"/>
          <w:szCs w:val="28"/>
        </w:rPr>
        <w:t xml:space="preserve"> </w:t>
      </w:r>
      <w:r w:rsidR="00FE4EFA">
        <w:rPr>
          <w:sz w:val="28"/>
          <w:szCs w:val="28"/>
        </w:rPr>
        <w:t>01.01.</w:t>
      </w:r>
      <w:r w:rsidR="008659ED">
        <w:rPr>
          <w:sz w:val="28"/>
          <w:szCs w:val="28"/>
        </w:rPr>
        <w:t>202</w:t>
      </w:r>
      <w:r w:rsidR="00320C1A">
        <w:rPr>
          <w:sz w:val="28"/>
          <w:szCs w:val="28"/>
        </w:rPr>
        <w:t>4</w:t>
      </w:r>
      <w:r w:rsidR="00ED0868">
        <w:rPr>
          <w:sz w:val="28"/>
          <w:szCs w:val="28"/>
        </w:rPr>
        <w:t>год</w:t>
      </w:r>
    </w:p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21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09"/>
        <w:gridCol w:w="1237"/>
        <w:gridCol w:w="2243"/>
        <w:gridCol w:w="1276"/>
        <w:gridCol w:w="1843"/>
        <w:gridCol w:w="1984"/>
      </w:tblGrid>
      <w:tr w:rsidR="000A0EBA" w:rsidTr="007E4E38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22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</w:t>
            </w:r>
            <w:r w:rsidR="0069492A">
              <w:rPr>
                <w:sz w:val="22"/>
                <w:szCs w:val="22"/>
              </w:rPr>
              <w:t xml:space="preserve"> организации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984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  <w:bookmarkStart w:id="0" w:name="_GoBack"/>
            <w:bookmarkEnd w:id="0"/>
          </w:p>
        </w:tc>
      </w:tr>
      <w:tr w:rsidR="000A0EBA" w:rsidTr="007E4E38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22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 w:rsidTr="007E4E38">
        <w:tc>
          <w:tcPr>
            <w:tcW w:w="1329" w:type="dxa"/>
          </w:tcPr>
          <w:p w:rsidR="000A0EBA" w:rsidRDefault="000A0EBA">
            <w:pPr>
              <w:jc w:val="center"/>
            </w:pPr>
            <w:r>
              <w:t xml:space="preserve"> №1.</w:t>
            </w:r>
          </w:p>
          <w:p w:rsidR="000A0EBA" w:rsidRDefault="000A0EBA" w:rsidP="00A704ED"/>
          <w:p w:rsidR="000A0EBA" w:rsidRPr="00A704ED" w:rsidRDefault="000A0EBA" w:rsidP="00A704ED"/>
        </w:tc>
        <w:tc>
          <w:tcPr>
            <w:tcW w:w="2209" w:type="dxa"/>
          </w:tcPr>
          <w:p w:rsidR="000A0EBA" w:rsidRDefault="000A0EBA" w:rsidP="00ED0868">
            <w:pPr>
              <w:jc w:val="center"/>
            </w:pPr>
            <w:r>
              <w:t xml:space="preserve">ИП  </w:t>
            </w:r>
            <w:r w:rsidR="00ED0868">
              <w:t>Голованова Наталья Александровна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243" w:type="dxa"/>
          </w:tcPr>
          <w:p w:rsidR="000A0EBA" w:rsidRPr="007E4E38" w:rsidRDefault="00ED0868" w:rsidP="0069492A">
            <w:pPr>
              <w:jc w:val="center"/>
            </w:pPr>
            <w:r w:rsidRPr="007E4E38">
              <w:t xml:space="preserve">Новосибирская область, Татарский район, </w:t>
            </w:r>
            <w:r w:rsidR="0069492A">
              <w:t>с.Николаевка, ул.Ленина,48а</w:t>
            </w:r>
          </w:p>
        </w:tc>
        <w:tc>
          <w:tcPr>
            <w:tcW w:w="1276" w:type="dxa"/>
          </w:tcPr>
          <w:p w:rsidR="000A0EBA" w:rsidRDefault="000A0EB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A0EBA" w:rsidRDefault="00ED0868" w:rsidP="0078616B">
            <w:pPr>
              <w:jc w:val="center"/>
            </w:pPr>
            <w:r>
              <w:t>Голованова Наталья Александровна</w:t>
            </w:r>
          </w:p>
        </w:tc>
        <w:tc>
          <w:tcPr>
            <w:tcW w:w="1984" w:type="dxa"/>
          </w:tcPr>
          <w:p w:rsidR="000A0EBA" w:rsidRDefault="000A0EBA" w:rsidP="00ED0868">
            <w:pPr>
              <w:jc w:val="center"/>
            </w:pPr>
            <w:r>
              <w:rPr>
                <w:sz w:val="22"/>
                <w:szCs w:val="22"/>
              </w:rPr>
              <w:t xml:space="preserve">ОКВЭД- </w:t>
            </w:r>
            <w:r w:rsidR="00ED0868">
              <w:rPr>
                <w:sz w:val="22"/>
                <w:szCs w:val="22"/>
              </w:rPr>
              <w:t>47.11</w:t>
            </w:r>
          </w:p>
        </w:tc>
      </w:tr>
      <w:tr w:rsidR="00A530D3" w:rsidTr="007E4E38">
        <w:tc>
          <w:tcPr>
            <w:tcW w:w="1329" w:type="dxa"/>
          </w:tcPr>
          <w:p w:rsidR="00A530D3" w:rsidRDefault="00A530D3">
            <w:pPr>
              <w:jc w:val="center"/>
            </w:pPr>
            <w:r>
              <w:t>№2</w:t>
            </w:r>
          </w:p>
        </w:tc>
        <w:tc>
          <w:tcPr>
            <w:tcW w:w="2209" w:type="dxa"/>
          </w:tcPr>
          <w:p w:rsidR="00A530D3" w:rsidRDefault="00A530D3" w:rsidP="00ED0868">
            <w:pPr>
              <w:jc w:val="center"/>
            </w:pPr>
            <w:r>
              <w:t>ИП Тимошенко Таисия Александровна</w:t>
            </w:r>
          </w:p>
        </w:tc>
        <w:tc>
          <w:tcPr>
            <w:tcW w:w="1237" w:type="dxa"/>
          </w:tcPr>
          <w:p w:rsidR="00A530D3" w:rsidRDefault="00A530D3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2243" w:type="dxa"/>
          </w:tcPr>
          <w:p w:rsidR="00A530D3" w:rsidRPr="007E4E38" w:rsidRDefault="00A530D3" w:rsidP="00A530D3">
            <w:pPr>
              <w:jc w:val="center"/>
            </w:pPr>
            <w:r w:rsidRPr="007E4E38">
              <w:t xml:space="preserve">Новосибирская область, Татарский район, </w:t>
            </w:r>
            <w:r>
              <w:t>с.Николаевка, ул.Ленина,25а</w:t>
            </w:r>
          </w:p>
        </w:tc>
        <w:tc>
          <w:tcPr>
            <w:tcW w:w="1276" w:type="dxa"/>
          </w:tcPr>
          <w:p w:rsidR="00A530D3" w:rsidRDefault="00A530D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530D3" w:rsidRDefault="00A530D3" w:rsidP="0078616B">
            <w:pPr>
              <w:jc w:val="center"/>
            </w:pPr>
            <w:r>
              <w:t>Тимошенко Таисия Александровна</w:t>
            </w:r>
          </w:p>
        </w:tc>
        <w:tc>
          <w:tcPr>
            <w:tcW w:w="1984" w:type="dxa"/>
          </w:tcPr>
          <w:p w:rsidR="00A530D3" w:rsidRDefault="00A530D3" w:rsidP="00A530D3">
            <w:pPr>
              <w:jc w:val="center"/>
              <w:rPr>
                <w:sz w:val="22"/>
                <w:szCs w:val="22"/>
              </w:rPr>
            </w:pPr>
            <w:r>
              <w:t xml:space="preserve">ОКВЭД-47.21 </w:t>
            </w:r>
          </w:p>
        </w:tc>
      </w:tr>
      <w:tr w:rsidR="003E47C7" w:rsidTr="007E4E38">
        <w:tc>
          <w:tcPr>
            <w:tcW w:w="1329" w:type="dxa"/>
          </w:tcPr>
          <w:p w:rsidR="003E47C7" w:rsidRDefault="003E47C7" w:rsidP="00A530D3">
            <w:pPr>
              <w:jc w:val="center"/>
            </w:pPr>
            <w:r>
              <w:t>№</w:t>
            </w:r>
            <w:r w:rsidR="00A530D3">
              <w:t>3</w:t>
            </w:r>
          </w:p>
        </w:tc>
        <w:tc>
          <w:tcPr>
            <w:tcW w:w="2209" w:type="dxa"/>
          </w:tcPr>
          <w:p w:rsidR="003E47C7" w:rsidRDefault="007E4E38" w:rsidP="00ED0868">
            <w:pPr>
              <w:jc w:val="center"/>
            </w:pPr>
            <w:r>
              <w:t>КФХ Юденко Виктор Владимирович</w:t>
            </w:r>
          </w:p>
        </w:tc>
        <w:tc>
          <w:tcPr>
            <w:tcW w:w="1237" w:type="dxa"/>
          </w:tcPr>
          <w:p w:rsidR="003E47C7" w:rsidRPr="007E4E38" w:rsidRDefault="007E4E38">
            <w:pPr>
              <w:jc w:val="center"/>
            </w:pPr>
            <w:r w:rsidRPr="007E4E38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3E47C7" w:rsidRPr="007E4E38" w:rsidRDefault="007E4E38" w:rsidP="0069492A">
            <w:pPr>
              <w:jc w:val="center"/>
            </w:pPr>
            <w:r w:rsidRPr="007E4E38">
              <w:t>Новосибирская область, Татарский район, д.Малая Старинка</w:t>
            </w:r>
          </w:p>
        </w:tc>
        <w:tc>
          <w:tcPr>
            <w:tcW w:w="1276" w:type="dxa"/>
          </w:tcPr>
          <w:p w:rsidR="003E47C7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E47C7" w:rsidRDefault="007E4E38" w:rsidP="0078616B">
            <w:pPr>
              <w:jc w:val="center"/>
            </w:pPr>
            <w:r>
              <w:t>Юденко Виктор Владимирович</w:t>
            </w:r>
          </w:p>
        </w:tc>
        <w:tc>
          <w:tcPr>
            <w:tcW w:w="1984" w:type="dxa"/>
          </w:tcPr>
          <w:p w:rsidR="003E47C7" w:rsidRDefault="007E4E38" w:rsidP="007E4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ОКВЭД-</w:t>
            </w:r>
            <w:r w:rsidRPr="00394F22">
              <w:t xml:space="preserve"> 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 w:rsidP="00A530D3">
            <w:pPr>
              <w:jc w:val="center"/>
            </w:pPr>
            <w:r>
              <w:t>№</w:t>
            </w:r>
            <w:r w:rsidR="00A530D3">
              <w:t>4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Юденко Николай Владимирович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 xml:space="preserve">Крестьянское (фермерское) </w:t>
            </w:r>
            <w:r w:rsidRPr="00E44AD0">
              <w:rPr>
                <w:bCs/>
              </w:rPr>
              <w:lastRenderedPageBreak/>
              <w:t>хозяйство</w:t>
            </w:r>
          </w:p>
        </w:tc>
        <w:tc>
          <w:tcPr>
            <w:tcW w:w="2243" w:type="dxa"/>
          </w:tcPr>
          <w:p w:rsidR="007E4E38" w:rsidRPr="007E4E38" w:rsidRDefault="007E4E38" w:rsidP="0069492A">
            <w:pPr>
              <w:jc w:val="center"/>
            </w:pPr>
            <w:r w:rsidRPr="007E4E38">
              <w:lastRenderedPageBreak/>
              <w:t>Новосибирская область, Татарский район, д.Малая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Юденко Николай Владимирович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 w:rsidP="00A530D3">
            <w:pPr>
              <w:jc w:val="center"/>
            </w:pPr>
            <w:r>
              <w:lastRenderedPageBreak/>
              <w:t>№</w:t>
            </w:r>
            <w:r w:rsidR="00A530D3">
              <w:t>5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Федосенко Виктор Владимирович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7E4E38" w:rsidRDefault="007E4E38" w:rsidP="0069492A">
            <w:pPr>
              <w:jc w:val="center"/>
            </w:pPr>
            <w:r w:rsidRPr="007E4E38">
              <w:t>Новосибирская область, Тат</w:t>
            </w:r>
            <w:r w:rsidR="0069492A">
              <w:t>арский район, д.Малая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Федосенко Виктор Владимирович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 w:rsidP="00A530D3">
            <w:pPr>
              <w:jc w:val="center"/>
            </w:pPr>
            <w:r>
              <w:t>№</w:t>
            </w:r>
            <w:r w:rsidR="00A530D3">
              <w:t>6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Табала Александр Дмитриевич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ED0868" w:rsidRDefault="007E4E38" w:rsidP="0069492A">
            <w:pPr>
              <w:jc w:val="center"/>
              <w:rPr>
                <w:highlight w:val="yellow"/>
              </w:rPr>
            </w:pPr>
            <w:r w:rsidRPr="007E4E38">
              <w:t>Новосибирская область, Татарский район, д.Малая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Табала Александр Дмитриевич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 w:rsidP="00A530D3">
            <w:pPr>
              <w:jc w:val="center"/>
            </w:pPr>
            <w:r>
              <w:t>№</w:t>
            </w:r>
            <w:r w:rsidR="00A530D3">
              <w:t>7</w:t>
            </w:r>
          </w:p>
        </w:tc>
        <w:tc>
          <w:tcPr>
            <w:tcW w:w="2209" w:type="dxa"/>
          </w:tcPr>
          <w:p w:rsidR="007E4E38" w:rsidRDefault="007E4E38" w:rsidP="00ED0868">
            <w:pPr>
              <w:jc w:val="center"/>
            </w:pPr>
            <w:r>
              <w:t>КФХ Табала Игорь Александрович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ED0868" w:rsidRDefault="007E4E38" w:rsidP="0069492A">
            <w:pPr>
              <w:jc w:val="center"/>
              <w:rPr>
                <w:highlight w:val="yellow"/>
              </w:rPr>
            </w:pPr>
            <w:r w:rsidRPr="007E4E38">
              <w:t>Новосибирская область, Татарский район, д.Малая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Табала Игорь Александрович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7E4E38" w:rsidTr="007E4E38">
        <w:tc>
          <w:tcPr>
            <w:tcW w:w="1329" w:type="dxa"/>
          </w:tcPr>
          <w:p w:rsidR="007E4E38" w:rsidRDefault="007E4E38" w:rsidP="00A530D3">
            <w:pPr>
              <w:jc w:val="center"/>
            </w:pPr>
            <w:r>
              <w:t>№</w:t>
            </w:r>
            <w:r w:rsidR="00A530D3">
              <w:t>8</w:t>
            </w:r>
          </w:p>
        </w:tc>
        <w:tc>
          <w:tcPr>
            <w:tcW w:w="2209" w:type="dxa"/>
          </w:tcPr>
          <w:p w:rsidR="007E4E38" w:rsidRDefault="007E4E38" w:rsidP="007E4E38">
            <w:pPr>
              <w:jc w:val="center"/>
            </w:pPr>
            <w:r>
              <w:t>КФХ Табала Евгений Александрович</w:t>
            </w:r>
          </w:p>
        </w:tc>
        <w:tc>
          <w:tcPr>
            <w:tcW w:w="1237" w:type="dxa"/>
          </w:tcPr>
          <w:p w:rsidR="007E4E38" w:rsidRDefault="007E4E38">
            <w:r w:rsidRPr="00E44AD0">
              <w:rPr>
                <w:bCs/>
              </w:rPr>
              <w:t>Крестьянское (фермерское) хозяйство</w:t>
            </w:r>
          </w:p>
        </w:tc>
        <w:tc>
          <w:tcPr>
            <w:tcW w:w="2243" w:type="dxa"/>
          </w:tcPr>
          <w:p w:rsidR="007E4E38" w:rsidRPr="00ED0868" w:rsidRDefault="007E4E38" w:rsidP="0069492A">
            <w:pPr>
              <w:jc w:val="center"/>
              <w:rPr>
                <w:highlight w:val="yellow"/>
              </w:rPr>
            </w:pPr>
            <w:r w:rsidRPr="007E4E38">
              <w:t>Новосибирская область, Татарский район, д.Малая Старинка</w:t>
            </w:r>
          </w:p>
        </w:tc>
        <w:tc>
          <w:tcPr>
            <w:tcW w:w="1276" w:type="dxa"/>
          </w:tcPr>
          <w:p w:rsidR="007E4E38" w:rsidRDefault="007E4E3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E4E38" w:rsidRDefault="007E4E38" w:rsidP="0078616B">
            <w:pPr>
              <w:jc w:val="center"/>
            </w:pPr>
            <w:r>
              <w:t>Табала Евгений Александрович</w:t>
            </w:r>
          </w:p>
        </w:tc>
        <w:tc>
          <w:tcPr>
            <w:tcW w:w="1984" w:type="dxa"/>
          </w:tcPr>
          <w:p w:rsidR="007E4E38" w:rsidRPr="007223FA" w:rsidRDefault="007E4E38" w:rsidP="00DC28A4">
            <w:r w:rsidRPr="007223FA">
              <w:rPr>
                <w:sz w:val="22"/>
                <w:szCs w:val="22"/>
              </w:rPr>
              <w:t>ОКВЭД</w:t>
            </w:r>
            <w:r>
              <w:rPr>
                <w:sz w:val="22"/>
                <w:szCs w:val="22"/>
              </w:rPr>
              <w:t>-</w:t>
            </w:r>
            <w:r>
              <w:t>01.11</w:t>
            </w:r>
          </w:p>
        </w:tc>
      </w:tr>
      <w:tr w:rsidR="0069492A" w:rsidTr="007E4E38">
        <w:tc>
          <w:tcPr>
            <w:tcW w:w="1329" w:type="dxa"/>
          </w:tcPr>
          <w:p w:rsidR="0069492A" w:rsidRDefault="0069492A" w:rsidP="00A530D3">
            <w:pPr>
              <w:jc w:val="center"/>
            </w:pPr>
            <w:r>
              <w:t>№</w:t>
            </w:r>
            <w:r w:rsidR="00A530D3">
              <w:t>9</w:t>
            </w:r>
          </w:p>
        </w:tc>
        <w:tc>
          <w:tcPr>
            <w:tcW w:w="2209" w:type="dxa"/>
          </w:tcPr>
          <w:p w:rsidR="0069492A" w:rsidRPr="0069492A" w:rsidRDefault="00320C1A" w:rsidP="007E4E38">
            <w:pPr>
              <w:jc w:val="center"/>
            </w:pPr>
            <w:hyperlink r:id="rId5" w:tooltip="поиск всех организаций с именем &quot;Сельскохозяйственный производственный кооператив - колхоз им.Ленина&quot;" w:history="1">
              <w:r w:rsidR="0069492A" w:rsidRPr="0069492A">
                <w:rPr>
                  <w:rStyle w:val="af4"/>
                  <w:color w:val="auto"/>
                  <w:u w:val="none"/>
                </w:rPr>
                <w:t>"Сельскохозяйственный производственный кооператив - колхоз им.Ленина"</w:t>
              </w:r>
            </w:hyperlink>
          </w:p>
        </w:tc>
        <w:tc>
          <w:tcPr>
            <w:tcW w:w="1237" w:type="dxa"/>
          </w:tcPr>
          <w:p w:rsidR="0069492A" w:rsidRPr="0069492A" w:rsidRDefault="0069492A">
            <w:pPr>
              <w:rPr>
                <w:bCs/>
              </w:rPr>
            </w:pPr>
            <w:r w:rsidRPr="0069492A">
              <w:rPr>
                <w:bCs/>
              </w:rPr>
              <w:t>Сельскохозяйственные</w:t>
            </w:r>
            <w:r w:rsidRPr="0069492A">
              <w:t xml:space="preserve"> артели (колхозы)</w:t>
            </w:r>
          </w:p>
        </w:tc>
        <w:tc>
          <w:tcPr>
            <w:tcW w:w="2243" w:type="dxa"/>
          </w:tcPr>
          <w:p w:rsidR="0069492A" w:rsidRPr="007E4E38" w:rsidRDefault="0069492A">
            <w:pPr>
              <w:jc w:val="center"/>
            </w:pPr>
            <w:r w:rsidRPr="007E4E38">
              <w:t xml:space="preserve">Новосибирская область, Татарский район, </w:t>
            </w:r>
            <w:r>
              <w:t>с.Николаевка, ул.Ленина,31</w:t>
            </w:r>
          </w:p>
        </w:tc>
        <w:tc>
          <w:tcPr>
            <w:tcW w:w="1276" w:type="dxa"/>
          </w:tcPr>
          <w:p w:rsidR="0069492A" w:rsidRDefault="0069492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9492A" w:rsidRDefault="00A530D3" w:rsidP="0078616B">
            <w:pPr>
              <w:jc w:val="center"/>
            </w:pPr>
            <w:r>
              <w:t xml:space="preserve">Петров Василий </w:t>
            </w:r>
            <w:r w:rsidR="0069492A">
              <w:t>Васильевич</w:t>
            </w:r>
          </w:p>
        </w:tc>
        <w:tc>
          <w:tcPr>
            <w:tcW w:w="1984" w:type="dxa"/>
          </w:tcPr>
          <w:p w:rsidR="0069492A" w:rsidRDefault="0069492A" w:rsidP="0069492A">
            <w:r w:rsidRPr="00394F22">
              <w:t>ОКВЭД</w:t>
            </w:r>
            <w:r>
              <w:t xml:space="preserve"> -</w:t>
            </w:r>
            <w:hyperlink r:id="rId6" w:tooltip="Эта группировка включает:&#10;- растениеводство в сочетании с животноводством без специализированного производства культур или животных&#10;Размер сельскохозяйственной деятельности не является определяющим фактором. Если валовая прибыль от растениеводства или животнов" w:history="1">
              <w:r>
                <w:rPr>
                  <w:rStyle w:val="af4"/>
                </w:rPr>
                <w:t>01.50</w:t>
              </w:r>
            </w:hyperlink>
            <w:r>
              <w:t xml:space="preserve"> - </w:t>
            </w:r>
          </w:p>
          <w:p w:rsidR="0069492A" w:rsidRDefault="0069492A" w:rsidP="0069492A">
            <w:r w:rsidRPr="00394F22">
              <w:t>ОКВЭД</w:t>
            </w:r>
            <w:r>
              <w:t xml:space="preserve"> –01.11.1 </w:t>
            </w:r>
          </w:p>
          <w:p w:rsidR="0069492A" w:rsidRDefault="0069492A" w:rsidP="0069492A">
            <w:r w:rsidRPr="00394F22">
              <w:t>ОКВЭД</w:t>
            </w:r>
            <w:r>
              <w:t xml:space="preserve">- 01.11.2 </w:t>
            </w:r>
          </w:p>
          <w:p w:rsidR="0069492A" w:rsidRDefault="0069492A" w:rsidP="0069492A">
            <w:r w:rsidRPr="00394F22">
              <w:t>ОКВЭД</w:t>
            </w:r>
            <w:r>
              <w:t xml:space="preserve"> – 01.41 </w:t>
            </w:r>
          </w:p>
          <w:p w:rsidR="0069492A" w:rsidRPr="007223FA" w:rsidRDefault="0069492A" w:rsidP="0069492A">
            <w:pPr>
              <w:rPr>
                <w:sz w:val="22"/>
                <w:szCs w:val="22"/>
              </w:rPr>
            </w:pPr>
            <w:r w:rsidRPr="00394F22">
              <w:t>ОКВЭД</w:t>
            </w:r>
            <w:r>
              <w:t xml:space="preserve"> – 01.42 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D2"/>
    <w:rsid w:val="0001256E"/>
    <w:rsid w:val="000125DC"/>
    <w:rsid w:val="00037996"/>
    <w:rsid w:val="00053EA2"/>
    <w:rsid w:val="0008293C"/>
    <w:rsid w:val="0009471A"/>
    <w:rsid w:val="000A0EBA"/>
    <w:rsid w:val="000A653F"/>
    <w:rsid w:val="000B27C5"/>
    <w:rsid w:val="000C2AD6"/>
    <w:rsid w:val="001275D0"/>
    <w:rsid w:val="001F54D5"/>
    <w:rsid w:val="001F77CA"/>
    <w:rsid w:val="0021270D"/>
    <w:rsid w:val="002447A5"/>
    <w:rsid w:val="00261F34"/>
    <w:rsid w:val="00282A66"/>
    <w:rsid w:val="00294948"/>
    <w:rsid w:val="002A4B4A"/>
    <w:rsid w:val="002A6989"/>
    <w:rsid w:val="00320C1A"/>
    <w:rsid w:val="003244C6"/>
    <w:rsid w:val="00345FE9"/>
    <w:rsid w:val="00364825"/>
    <w:rsid w:val="003B7FC2"/>
    <w:rsid w:val="003E0757"/>
    <w:rsid w:val="003E47C7"/>
    <w:rsid w:val="004551B5"/>
    <w:rsid w:val="004976AE"/>
    <w:rsid w:val="004D13FF"/>
    <w:rsid w:val="004E1015"/>
    <w:rsid w:val="004F380F"/>
    <w:rsid w:val="00592387"/>
    <w:rsid w:val="005C3083"/>
    <w:rsid w:val="006068C1"/>
    <w:rsid w:val="00644B3B"/>
    <w:rsid w:val="00654384"/>
    <w:rsid w:val="00691DCF"/>
    <w:rsid w:val="0069492A"/>
    <w:rsid w:val="006D04B5"/>
    <w:rsid w:val="006E3AC2"/>
    <w:rsid w:val="006E4544"/>
    <w:rsid w:val="00732359"/>
    <w:rsid w:val="0078616B"/>
    <w:rsid w:val="007C07DF"/>
    <w:rsid w:val="007E4E38"/>
    <w:rsid w:val="00831010"/>
    <w:rsid w:val="00862C3B"/>
    <w:rsid w:val="008659ED"/>
    <w:rsid w:val="008742C0"/>
    <w:rsid w:val="00885E47"/>
    <w:rsid w:val="008A519A"/>
    <w:rsid w:val="008D626E"/>
    <w:rsid w:val="00914255"/>
    <w:rsid w:val="00916DA3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530D3"/>
    <w:rsid w:val="00A704ED"/>
    <w:rsid w:val="00A925E9"/>
    <w:rsid w:val="00A94086"/>
    <w:rsid w:val="00AC71A1"/>
    <w:rsid w:val="00B115C3"/>
    <w:rsid w:val="00B11EE0"/>
    <w:rsid w:val="00B74E11"/>
    <w:rsid w:val="00B77313"/>
    <w:rsid w:val="00C053D7"/>
    <w:rsid w:val="00CC20B1"/>
    <w:rsid w:val="00D067A1"/>
    <w:rsid w:val="00D37E70"/>
    <w:rsid w:val="00D466E1"/>
    <w:rsid w:val="00D4702C"/>
    <w:rsid w:val="00D5424D"/>
    <w:rsid w:val="00D6381B"/>
    <w:rsid w:val="00DA696C"/>
    <w:rsid w:val="00DB408C"/>
    <w:rsid w:val="00DC0F99"/>
    <w:rsid w:val="00DE3BAB"/>
    <w:rsid w:val="00DF3BCD"/>
    <w:rsid w:val="00E4362E"/>
    <w:rsid w:val="00E45D51"/>
    <w:rsid w:val="00E73AF0"/>
    <w:rsid w:val="00E7654A"/>
    <w:rsid w:val="00EB3CDB"/>
    <w:rsid w:val="00EC0DD2"/>
    <w:rsid w:val="00ED0868"/>
    <w:rsid w:val="00FA2854"/>
    <w:rsid w:val="00FD64B8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CECBB"/>
  <w15:docId w15:val="{CD87BFBF-E188-4ED0-98FC-C88E9F9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D067A1"/>
    <w:rPr>
      <w:b/>
      <w:bCs/>
      <w:spacing w:val="0"/>
    </w:rPr>
  </w:style>
  <w:style w:type="character" w:styleId="a9">
    <w:name w:val="Emphasis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  <w:style w:type="character" w:styleId="af4">
    <w:name w:val="Hyperlink"/>
    <w:uiPriority w:val="99"/>
    <w:semiHidden/>
    <w:unhideWhenUsed/>
    <w:locked/>
    <w:rsid w:val="00694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2=01.50" TargetMode="Externa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FC5C3-FD69-41F5-8224-A8F10598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466</Words>
  <Characters>2660</Characters>
  <Application>Microsoft Office Word</Application>
  <DocSecurity>0</DocSecurity>
  <Lines>22</Lines>
  <Paragraphs>6</Paragraphs>
  <ScaleCrop>false</ScaleCrop>
  <Company>Org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7867867856</dc:creator>
  <cp:keywords/>
  <dc:description/>
  <cp:lastModifiedBy>Николаевка</cp:lastModifiedBy>
  <cp:revision>26</cp:revision>
  <dcterms:created xsi:type="dcterms:W3CDTF">2015-12-16T09:51:00Z</dcterms:created>
  <dcterms:modified xsi:type="dcterms:W3CDTF">2024-01-09T07:39:00Z</dcterms:modified>
</cp:coreProperties>
</file>